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AE43" w14:textId="77777777" w:rsidR="00DD3586" w:rsidRDefault="00DD3586" w:rsidP="00AD089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nn-NO"/>
        </w:rPr>
      </w:pPr>
      <w:r>
        <w:rPr>
          <w:noProof/>
        </w:rPr>
        <w:drawing>
          <wp:inline distT="0" distB="0" distL="0" distR="0" wp14:anchorId="34FA6EB0" wp14:editId="06753566">
            <wp:extent cx="3596887" cy="800100"/>
            <wp:effectExtent l="0" t="0" r="3810" b="0"/>
            <wp:docPr id="3" name="Bilde 3" descr="http://static.cupmanager.net/uploads/V/l/Rf/header,98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upmanager.net/uploads/V/l/Rf/header,980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88" cy="87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u w:val="single"/>
          <w:lang w:val="nn-NO"/>
        </w:rPr>
        <w:br/>
      </w:r>
    </w:p>
    <w:p w14:paraId="3D09A5B9" w14:textId="77777777" w:rsidR="00B02493" w:rsidRDefault="00B02493" w:rsidP="00DD358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nn-NO"/>
        </w:rPr>
      </w:pPr>
    </w:p>
    <w:p w14:paraId="23E7DEB5" w14:textId="77777777" w:rsidR="00B02493" w:rsidRDefault="00B02493" w:rsidP="00DD358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nn-NO"/>
        </w:rPr>
      </w:pPr>
    </w:p>
    <w:p w14:paraId="4B6341F7" w14:textId="36277CB4" w:rsidR="00DD3586" w:rsidRPr="007B3193" w:rsidRDefault="00DD3586" w:rsidP="00DD358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nn-NO"/>
        </w:rPr>
      </w:pPr>
      <w:r w:rsidRPr="007B3193">
        <w:rPr>
          <w:rFonts w:ascii="Arial" w:hAnsi="Arial" w:cs="Arial"/>
          <w:b/>
          <w:sz w:val="40"/>
          <w:szCs w:val="40"/>
          <w:lang w:val="nn-NO"/>
        </w:rPr>
        <w:t xml:space="preserve">Vaktliste </w:t>
      </w:r>
      <w:r w:rsidR="00BB02DD">
        <w:rPr>
          <w:rFonts w:ascii="Arial" w:hAnsi="Arial" w:cs="Arial"/>
          <w:b/>
          <w:sz w:val="40"/>
          <w:szCs w:val="40"/>
          <w:lang w:val="nn-NO"/>
        </w:rPr>
        <w:t>Gilje bedehus</w:t>
      </w:r>
      <w:r>
        <w:rPr>
          <w:rFonts w:ascii="Arial" w:hAnsi="Arial" w:cs="Arial"/>
          <w:b/>
          <w:sz w:val="40"/>
          <w:szCs w:val="40"/>
          <w:lang w:val="nn-NO"/>
        </w:rPr>
        <w:t xml:space="preserve"> 14.-16. juni 2019  </w:t>
      </w:r>
    </w:p>
    <w:p w14:paraId="191E561C" w14:textId="1D26EE38" w:rsidR="00AD089C" w:rsidRPr="00593047" w:rsidRDefault="00D05B95" w:rsidP="00AD089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nn-NO"/>
        </w:rPr>
      </w:pPr>
      <w:r>
        <w:rPr>
          <w:rFonts w:ascii="Arial" w:hAnsi="Arial" w:cs="Arial"/>
          <w:b/>
          <w:sz w:val="28"/>
          <w:szCs w:val="28"/>
          <w:u w:val="single"/>
          <w:lang w:val="nn-NO"/>
        </w:rPr>
        <w:t xml:space="preserve"> </w:t>
      </w:r>
    </w:p>
    <w:p w14:paraId="6967FD9A" w14:textId="5E3549E4" w:rsidR="00DD3586" w:rsidRDefault="00DD3586" w:rsidP="00B02493">
      <w:pPr>
        <w:spacing w:line="240" w:lineRule="auto"/>
        <w:rPr>
          <w:rFonts w:ascii="Arial" w:hAnsi="Arial" w:cs="Arial"/>
          <w:b/>
          <w:lang w:val="nn-NO"/>
        </w:rPr>
      </w:pPr>
      <w:r w:rsidRPr="00C23995">
        <w:rPr>
          <w:rFonts w:ascii="Arial" w:hAnsi="Arial" w:cs="Arial"/>
          <w:b/>
          <w:sz w:val="24"/>
          <w:szCs w:val="24"/>
          <w:lang w:val="nn-NO"/>
        </w:rPr>
        <w:br/>
      </w:r>
      <w:r w:rsidR="00B02493">
        <w:rPr>
          <w:rFonts w:ascii="Arial" w:hAnsi="Arial" w:cs="Arial"/>
          <w:b/>
          <w:lang w:val="nn-NO"/>
        </w:rPr>
        <w:t xml:space="preserve">I år er det </w:t>
      </w:r>
      <w:proofErr w:type="spellStart"/>
      <w:r w:rsidR="00B02493">
        <w:rPr>
          <w:rFonts w:ascii="Arial" w:hAnsi="Arial" w:cs="Arial"/>
          <w:b/>
          <w:lang w:val="nn-NO"/>
        </w:rPr>
        <w:t>lagene</w:t>
      </w:r>
      <w:proofErr w:type="spellEnd"/>
      <w:r w:rsidR="00B02493">
        <w:rPr>
          <w:rFonts w:ascii="Arial" w:hAnsi="Arial" w:cs="Arial"/>
          <w:b/>
          <w:lang w:val="nn-NO"/>
        </w:rPr>
        <w:t xml:space="preserve"> som bur på Gilje bedehus som sjølv som tar denne vakta. Me er </w:t>
      </w:r>
      <w:proofErr w:type="spellStart"/>
      <w:r w:rsidR="00B02493">
        <w:rPr>
          <w:rFonts w:ascii="Arial" w:hAnsi="Arial" w:cs="Arial"/>
          <w:b/>
          <w:lang w:val="nn-NO"/>
        </w:rPr>
        <w:t>meget</w:t>
      </w:r>
      <w:proofErr w:type="spellEnd"/>
      <w:r w:rsidR="00B02493">
        <w:rPr>
          <w:rFonts w:ascii="Arial" w:hAnsi="Arial" w:cs="Arial"/>
          <w:b/>
          <w:lang w:val="nn-NO"/>
        </w:rPr>
        <w:t xml:space="preserve"> takknemleg for deira velvilje, så tusen takk for at </w:t>
      </w:r>
      <w:proofErr w:type="spellStart"/>
      <w:r w:rsidR="00B02493">
        <w:rPr>
          <w:rFonts w:ascii="Arial" w:hAnsi="Arial" w:cs="Arial"/>
          <w:b/>
          <w:lang w:val="nn-NO"/>
        </w:rPr>
        <w:t>dere</w:t>
      </w:r>
      <w:proofErr w:type="spellEnd"/>
      <w:r w:rsidR="00B02493">
        <w:rPr>
          <w:rFonts w:ascii="Arial" w:hAnsi="Arial" w:cs="Arial"/>
          <w:b/>
          <w:lang w:val="nn-NO"/>
        </w:rPr>
        <w:t xml:space="preserve"> hjelper oss å </w:t>
      </w:r>
      <w:proofErr w:type="spellStart"/>
      <w:r w:rsidR="00B02493">
        <w:rPr>
          <w:rFonts w:ascii="Arial" w:hAnsi="Arial" w:cs="Arial"/>
          <w:b/>
          <w:lang w:val="nn-NO"/>
        </w:rPr>
        <w:t>avholde</w:t>
      </w:r>
      <w:proofErr w:type="spellEnd"/>
      <w:r w:rsidR="00B02493">
        <w:rPr>
          <w:rFonts w:ascii="Arial" w:hAnsi="Arial" w:cs="Arial"/>
          <w:b/>
          <w:lang w:val="nn-NO"/>
        </w:rPr>
        <w:t xml:space="preserve"> cup.</w:t>
      </w:r>
    </w:p>
    <w:p w14:paraId="187CFD82" w14:textId="7F701361" w:rsidR="00B02493" w:rsidRDefault="00B02493" w:rsidP="00B02493">
      <w:pPr>
        <w:spacing w:line="240" w:lineRule="auto"/>
        <w:rPr>
          <w:rFonts w:ascii="Arial" w:hAnsi="Arial" w:cs="Arial"/>
          <w:b/>
          <w:lang w:val="nn-NO"/>
        </w:rPr>
      </w:pPr>
    </w:p>
    <w:p w14:paraId="09A47278" w14:textId="39FBCD96" w:rsidR="00B02493" w:rsidRPr="00B02493" w:rsidRDefault="00B02493" w:rsidP="00B02493">
      <w:pPr>
        <w:spacing w:line="240" w:lineRule="auto"/>
        <w:jc w:val="center"/>
        <w:rPr>
          <w:rFonts w:ascii="Arial" w:hAnsi="Arial" w:cs="Arial"/>
          <w:b/>
          <w:sz w:val="36"/>
          <w:szCs w:val="36"/>
          <w:lang w:val="nn-NO"/>
        </w:rPr>
      </w:pPr>
      <w:r>
        <w:rPr>
          <w:rFonts w:ascii="Arial" w:hAnsi="Arial" w:cs="Arial"/>
          <w:b/>
          <w:sz w:val="36"/>
          <w:szCs w:val="36"/>
          <w:lang w:val="nn-NO"/>
        </w:rPr>
        <w:t>KONTAKTPERSON FOR GILJE BEDEHUS: Rune Fylkesnes 91564392</w:t>
      </w:r>
    </w:p>
    <w:p w14:paraId="5578FAC0" w14:textId="77777777" w:rsidR="00DD3586" w:rsidRDefault="00DD3586" w:rsidP="00DD3586">
      <w:pPr>
        <w:spacing w:after="0" w:line="240" w:lineRule="auto"/>
        <w:rPr>
          <w:rFonts w:ascii="Arial" w:hAnsi="Arial" w:cs="Arial"/>
          <w:b/>
          <w:lang w:val="nn-NO"/>
        </w:rPr>
      </w:pPr>
    </w:p>
    <w:p w14:paraId="0151DC2F" w14:textId="0C9C12D7" w:rsidR="00DD3586" w:rsidRPr="00C23995" w:rsidRDefault="00B02493" w:rsidP="00DD358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lastRenderedPageBreak/>
        <w:br/>
      </w:r>
    </w:p>
    <w:p w14:paraId="3C789C04" w14:textId="77777777" w:rsidR="00DD3586" w:rsidRPr="00BE3612" w:rsidRDefault="00DD3586" w:rsidP="00DD358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ellrutenett"/>
        <w:tblW w:w="11406" w:type="dxa"/>
        <w:tblInd w:w="-1047" w:type="dxa"/>
        <w:tblLook w:val="04A0" w:firstRow="1" w:lastRow="0" w:firstColumn="1" w:lastColumn="0" w:noHBand="0" w:noVBand="1"/>
      </w:tblPr>
      <w:tblGrid>
        <w:gridCol w:w="3452"/>
        <w:gridCol w:w="3686"/>
        <w:gridCol w:w="2835"/>
        <w:gridCol w:w="1433"/>
      </w:tblGrid>
      <w:tr w:rsidR="00E866C2" w14:paraId="4373525C" w14:textId="77777777" w:rsidTr="0096230A">
        <w:trPr>
          <w:gridAfter w:val="2"/>
          <w:wAfter w:w="4268" w:type="dxa"/>
        </w:trPr>
        <w:tc>
          <w:tcPr>
            <w:tcW w:w="3452" w:type="dxa"/>
          </w:tcPr>
          <w:p w14:paraId="7A060DFB" w14:textId="0B66A0C1" w:rsidR="00E866C2" w:rsidRDefault="00E866C2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1600-1900</w:t>
            </w:r>
          </w:p>
          <w:p w14:paraId="79E0BD3A" w14:textId="77777777" w:rsidR="00E866C2" w:rsidRPr="00C123B4" w:rsidRDefault="00E866C2" w:rsidP="00BB02D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3DC85A7F" w14:textId="53B971DF" w:rsidR="00E866C2" w:rsidRPr="0089271C" w:rsidRDefault="00E866C2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Kjersti Hestenes 91995527</w:t>
            </w:r>
            <w:bookmarkStart w:id="0" w:name="_GoBack"/>
            <w:bookmarkEnd w:id="0"/>
          </w:p>
        </w:tc>
      </w:tr>
      <w:tr w:rsidR="00BB02DD" w14:paraId="165B29E1" w14:textId="77777777" w:rsidTr="0096230A">
        <w:trPr>
          <w:gridAfter w:val="2"/>
          <w:wAfter w:w="4268" w:type="dxa"/>
        </w:trPr>
        <w:tc>
          <w:tcPr>
            <w:tcW w:w="3452" w:type="dxa"/>
          </w:tcPr>
          <w:p w14:paraId="3A2B6744" w14:textId="77777777" w:rsidR="00BB02DD" w:rsidRDefault="00BB02DD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>Fredag</w:t>
            </w:r>
            <w:r>
              <w:rPr>
                <w:rFonts w:ascii="Arial" w:hAnsi="Arial" w:cs="Arial"/>
                <w:b/>
              </w:rPr>
              <w:t xml:space="preserve"> 1900-2300</w:t>
            </w:r>
          </w:p>
          <w:p w14:paraId="2E257F5C" w14:textId="325A7721" w:rsidR="00BB02DD" w:rsidRPr="00C123B4" w:rsidRDefault="00BB02DD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6F93B639" w14:textId="03544165" w:rsidR="00BB02DD" w:rsidRDefault="00BB02DD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96230A">
              <w:rPr>
                <w:rFonts w:ascii="Arial" w:hAnsi="Arial" w:cs="Arial"/>
              </w:rPr>
              <w:t xml:space="preserve">Mai-Linn </w:t>
            </w:r>
            <w:proofErr w:type="spellStart"/>
            <w:r w:rsidR="0096230A">
              <w:rPr>
                <w:rFonts w:ascii="Arial" w:hAnsi="Arial" w:cs="Arial"/>
              </w:rPr>
              <w:t>Spigseth</w:t>
            </w:r>
            <w:proofErr w:type="spellEnd"/>
            <w:r w:rsidR="0096230A">
              <w:rPr>
                <w:rFonts w:ascii="Arial" w:hAnsi="Arial" w:cs="Arial"/>
              </w:rPr>
              <w:t xml:space="preserve"> 99366962</w:t>
            </w:r>
          </w:p>
        </w:tc>
      </w:tr>
      <w:tr w:rsidR="00BB02DD" w14:paraId="38A3906F" w14:textId="77777777" w:rsidTr="0096230A">
        <w:trPr>
          <w:gridAfter w:val="2"/>
          <w:wAfter w:w="4268" w:type="dxa"/>
        </w:trPr>
        <w:tc>
          <w:tcPr>
            <w:tcW w:w="3452" w:type="dxa"/>
          </w:tcPr>
          <w:p w14:paraId="42626784" w14:textId="77777777" w:rsidR="00BB02DD" w:rsidRDefault="00BB02DD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2300-0300</w:t>
            </w:r>
          </w:p>
          <w:p w14:paraId="542A176E" w14:textId="693465F6" w:rsidR="00BB02DD" w:rsidRPr="00C123B4" w:rsidRDefault="00BB02DD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6DD1C70D" w14:textId="06C59ABA" w:rsidR="00BB02DD" w:rsidRDefault="00BB02DD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96230A">
              <w:rPr>
                <w:rFonts w:ascii="Arial" w:hAnsi="Arial" w:cs="Arial"/>
              </w:rPr>
              <w:t>Rannveig Førre Brandt 92453845</w:t>
            </w:r>
          </w:p>
        </w:tc>
      </w:tr>
      <w:tr w:rsidR="00BB02DD" w14:paraId="19121C0E" w14:textId="77777777" w:rsidTr="0096230A">
        <w:trPr>
          <w:gridAfter w:val="2"/>
          <w:wAfter w:w="4268" w:type="dxa"/>
        </w:trPr>
        <w:tc>
          <w:tcPr>
            <w:tcW w:w="3452" w:type="dxa"/>
          </w:tcPr>
          <w:p w14:paraId="7DA8678A" w14:textId="0FA593EF" w:rsidR="00BB02DD" w:rsidRPr="00C123B4" w:rsidRDefault="00F5410C" w:rsidP="00F5410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</w:t>
            </w:r>
            <w:r w:rsidR="0096230A">
              <w:rPr>
                <w:rFonts w:ascii="Arial" w:hAnsi="Arial" w:cs="Arial"/>
                <w:b/>
              </w:rPr>
              <w:t>aurdag</w:t>
            </w:r>
            <w:proofErr w:type="spellEnd"/>
            <w:r w:rsidR="00BB02DD" w:rsidRPr="00C123B4">
              <w:rPr>
                <w:rFonts w:ascii="Arial" w:hAnsi="Arial" w:cs="Arial"/>
                <w:b/>
              </w:rPr>
              <w:t xml:space="preserve"> </w:t>
            </w:r>
            <w:r w:rsidR="00BB02DD">
              <w:rPr>
                <w:rFonts w:ascii="Arial" w:hAnsi="Arial" w:cs="Arial"/>
                <w:b/>
              </w:rPr>
              <w:t>0300-0</w:t>
            </w:r>
            <w:r w:rsidR="0096230A">
              <w:rPr>
                <w:rFonts w:ascii="Arial" w:hAnsi="Arial" w:cs="Arial"/>
                <w:b/>
              </w:rPr>
              <w:t>6</w:t>
            </w:r>
            <w:r w:rsidR="00BB02D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3686" w:type="dxa"/>
          </w:tcPr>
          <w:p w14:paraId="40991E48" w14:textId="28867ABF" w:rsidR="00BB02DD" w:rsidRDefault="00BB02DD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96230A">
              <w:rPr>
                <w:rFonts w:ascii="Arial" w:hAnsi="Arial" w:cs="Arial"/>
              </w:rPr>
              <w:t>Elfrid Herre Staveland 90654081</w:t>
            </w:r>
          </w:p>
        </w:tc>
      </w:tr>
      <w:tr w:rsidR="00BB02DD" w14:paraId="2B70208B" w14:textId="77777777" w:rsidTr="0096230A">
        <w:trPr>
          <w:gridAfter w:val="2"/>
          <w:wAfter w:w="4268" w:type="dxa"/>
        </w:trPr>
        <w:tc>
          <w:tcPr>
            <w:tcW w:w="3452" w:type="dxa"/>
          </w:tcPr>
          <w:p w14:paraId="66CB018D" w14:textId="14C8D87E" w:rsidR="00BB02DD" w:rsidRDefault="00BB02DD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</w:t>
            </w:r>
            <w:r w:rsidR="0096230A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00-0800</w:t>
            </w:r>
          </w:p>
          <w:p w14:paraId="15076E78" w14:textId="1301F2A6" w:rsidR="00BB02DD" w:rsidRPr="00C123B4" w:rsidRDefault="00BB02DD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5925A8D1" w14:textId="025E804A" w:rsidR="00BB02DD" w:rsidRDefault="00BB02DD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96230A">
              <w:rPr>
                <w:rFonts w:ascii="Arial" w:hAnsi="Arial" w:cs="Arial"/>
              </w:rPr>
              <w:t xml:space="preserve">Linn Christin </w:t>
            </w:r>
            <w:proofErr w:type="spellStart"/>
            <w:r w:rsidR="0096230A">
              <w:rPr>
                <w:rFonts w:ascii="Arial" w:hAnsi="Arial" w:cs="Arial"/>
              </w:rPr>
              <w:t>Osestad</w:t>
            </w:r>
            <w:proofErr w:type="spellEnd"/>
            <w:r w:rsidR="0096230A">
              <w:rPr>
                <w:rFonts w:ascii="Arial" w:hAnsi="Arial" w:cs="Arial"/>
              </w:rPr>
              <w:t xml:space="preserve"> Mikkelsen 93433756</w:t>
            </w:r>
          </w:p>
        </w:tc>
      </w:tr>
      <w:tr w:rsidR="00DD3586" w14:paraId="1B064EBB" w14:textId="77777777" w:rsidTr="0096230A">
        <w:trPr>
          <w:gridAfter w:val="2"/>
          <w:wAfter w:w="4268" w:type="dxa"/>
        </w:trPr>
        <w:tc>
          <w:tcPr>
            <w:tcW w:w="3452" w:type="dxa"/>
          </w:tcPr>
          <w:p w14:paraId="342460D8" w14:textId="1478366B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 w:rsidR="00BB02DD">
              <w:rPr>
                <w:rFonts w:ascii="Arial" w:hAnsi="Arial" w:cs="Arial"/>
                <w:b/>
              </w:rPr>
              <w:t>0800-17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3686" w:type="dxa"/>
          </w:tcPr>
          <w:p w14:paraId="72A40FFD" w14:textId="37C791A4" w:rsidR="00DD3586" w:rsidRDefault="00BB02DD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Bedehuset er låst</w:t>
            </w:r>
            <w:r w:rsidR="0096230A">
              <w:rPr>
                <w:rFonts w:ascii="Arial" w:hAnsi="Arial" w:cs="Arial"/>
              </w:rPr>
              <w:t xml:space="preserve"> - kamper</w:t>
            </w:r>
          </w:p>
        </w:tc>
      </w:tr>
      <w:tr w:rsidR="00DD3586" w14:paraId="34C7C7BB" w14:textId="77777777" w:rsidTr="0096230A">
        <w:trPr>
          <w:gridAfter w:val="2"/>
          <w:wAfter w:w="4268" w:type="dxa"/>
        </w:trPr>
        <w:tc>
          <w:tcPr>
            <w:tcW w:w="3452" w:type="dxa"/>
          </w:tcPr>
          <w:p w14:paraId="15688682" w14:textId="38425A96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 w:rsidR="00BB02DD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00-1900</w:t>
            </w:r>
          </w:p>
        </w:tc>
        <w:tc>
          <w:tcPr>
            <w:tcW w:w="3686" w:type="dxa"/>
          </w:tcPr>
          <w:p w14:paraId="65FCF820" w14:textId="59F217F7" w:rsidR="00DD3586" w:rsidRDefault="00AF7994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Solveig </w:t>
            </w:r>
            <w:proofErr w:type="spellStart"/>
            <w:r>
              <w:rPr>
                <w:rFonts w:ascii="Arial" w:hAnsi="Arial" w:cs="Arial"/>
              </w:rPr>
              <w:t>Damminger</w:t>
            </w:r>
            <w:proofErr w:type="spellEnd"/>
            <w:r>
              <w:rPr>
                <w:rFonts w:ascii="Arial" w:hAnsi="Arial" w:cs="Arial"/>
              </w:rPr>
              <w:t xml:space="preserve"> 90361010</w:t>
            </w:r>
          </w:p>
        </w:tc>
      </w:tr>
      <w:tr w:rsidR="00DD3586" w14:paraId="3319DF38" w14:textId="77777777" w:rsidTr="0096230A">
        <w:trPr>
          <w:gridAfter w:val="2"/>
          <w:wAfter w:w="4268" w:type="dxa"/>
        </w:trPr>
        <w:tc>
          <w:tcPr>
            <w:tcW w:w="3452" w:type="dxa"/>
          </w:tcPr>
          <w:p w14:paraId="7000D553" w14:textId="26FB62B4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1900-</w:t>
            </w:r>
            <w:r w:rsidR="0096230A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3686" w:type="dxa"/>
          </w:tcPr>
          <w:p w14:paraId="6B04D2DA" w14:textId="4BDB5AC9" w:rsidR="00DD3586" w:rsidRDefault="0096230A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Bedehuset er låst - middag</w:t>
            </w:r>
          </w:p>
        </w:tc>
      </w:tr>
      <w:tr w:rsidR="00BB02DD" w14:paraId="41C4FFCB" w14:textId="77777777" w:rsidTr="0096230A">
        <w:trPr>
          <w:gridAfter w:val="2"/>
          <w:wAfter w:w="4268" w:type="dxa"/>
        </w:trPr>
        <w:tc>
          <w:tcPr>
            <w:tcW w:w="3452" w:type="dxa"/>
          </w:tcPr>
          <w:p w14:paraId="02954216" w14:textId="77777777" w:rsidR="00BB02DD" w:rsidRDefault="00BB02DD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Laurdag</w:t>
            </w:r>
            <w:proofErr w:type="spellEnd"/>
            <w:r>
              <w:rPr>
                <w:rFonts w:ascii="Arial" w:hAnsi="Arial" w:cs="Arial"/>
                <w:b/>
              </w:rPr>
              <w:t xml:space="preserve"> 2300-0300</w:t>
            </w:r>
          </w:p>
          <w:p w14:paraId="3314F832" w14:textId="7AA6A8DB" w:rsidR="00BB02DD" w:rsidRPr="00C123B4" w:rsidRDefault="00BB02DD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46826477" w14:textId="7DCC00F3" w:rsidR="00BB02DD" w:rsidRDefault="00AF7994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Ole-Emil </w:t>
            </w:r>
            <w:proofErr w:type="spellStart"/>
            <w:r>
              <w:rPr>
                <w:rFonts w:ascii="Arial" w:hAnsi="Arial" w:cs="Arial"/>
              </w:rPr>
              <w:t>Mevold</w:t>
            </w:r>
            <w:proofErr w:type="spellEnd"/>
            <w:r>
              <w:rPr>
                <w:rFonts w:ascii="Arial" w:hAnsi="Arial" w:cs="Arial"/>
              </w:rPr>
              <w:t xml:space="preserve"> 92616054</w:t>
            </w:r>
          </w:p>
        </w:tc>
      </w:tr>
      <w:tr w:rsidR="00BB02DD" w14:paraId="7F2815BF" w14:textId="77777777" w:rsidTr="0096230A">
        <w:trPr>
          <w:gridAfter w:val="2"/>
          <w:wAfter w:w="4268" w:type="dxa"/>
        </w:trPr>
        <w:tc>
          <w:tcPr>
            <w:tcW w:w="3452" w:type="dxa"/>
          </w:tcPr>
          <w:p w14:paraId="3D95F0D4" w14:textId="524C1F9F" w:rsidR="00BB02DD" w:rsidRDefault="0096230A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>
              <w:rPr>
                <w:rFonts w:ascii="Arial" w:hAnsi="Arial" w:cs="Arial"/>
                <w:b/>
              </w:rPr>
              <w:t xml:space="preserve"> 0300-08</w:t>
            </w:r>
            <w:r w:rsidR="00BB02DD">
              <w:rPr>
                <w:rFonts w:ascii="Arial" w:hAnsi="Arial" w:cs="Arial"/>
                <w:b/>
              </w:rPr>
              <w:t>00</w:t>
            </w:r>
          </w:p>
          <w:p w14:paraId="3C44C5F0" w14:textId="398214CA" w:rsidR="00BB02DD" w:rsidRPr="00C123B4" w:rsidRDefault="00BB02DD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356A689F" w14:textId="3A2F83B8" w:rsidR="00BB02DD" w:rsidRDefault="00BB02DD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96230A">
              <w:rPr>
                <w:rFonts w:ascii="Arial" w:hAnsi="Arial" w:cs="Arial"/>
              </w:rPr>
              <w:t>Silje Hjelmtveit 99525716</w:t>
            </w:r>
          </w:p>
        </w:tc>
      </w:tr>
      <w:tr w:rsidR="00DD3586" w:rsidRPr="0089271C" w14:paraId="23A15886" w14:textId="77777777" w:rsidTr="0096230A">
        <w:trPr>
          <w:gridAfter w:val="2"/>
          <w:wAfter w:w="4268" w:type="dxa"/>
        </w:trPr>
        <w:tc>
          <w:tcPr>
            <w:tcW w:w="3452" w:type="dxa"/>
          </w:tcPr>
          <w:p w14:paraId="3FD72F95" w14:textId="2EEF69D9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>
              <w:rPr>
                <w:rFonts w:ascii="Arial" w:hAnsi="Arial" w:cs="Arial"/>
                <w:b/>
              </w:rPr>
              <w:t xml:space="preserve"> 0</w:t>
            </w:r>
            <w:r w:rsidR="0096230A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00-1</w:t>
            </w:r>
            <w:r w:rsidR="00AF7994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00</w:t>
            </w:r>
          </w:p>
          <w:p w14:paraId="3D492FE3" w14:textId="718CC413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3BBED941" w14:textId="16159488" w:rsidR="00DD3586" w:rsidRDefault="0096230A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Bedehuset er låst</w:t>
            </w:r>
            <w:r w:rsidR="00DD3586">
              <w:rPr>
                <w:rFonts w:ascii="Arial" w:hAnsi="Arial" w:cs="Arial"/>
              </w:rPr>
              <w:t xml:space="preserve"> </w:t>
            </w:r>
            <w:r w:rsidR="00AF7994">
              <w:rPr>
                <w:rFonts w:ascii="Arial" w:hAnsi="Arial" w:cs="Arial"/>
              </w:rPr>
              <w:t>– frokost og kamper</w:t>
            </w:r>
          </w:p>
        </w:tc>
      </w:tr>
      <w:tr w:rsidR="0096230A" w14:paraId="7C4FC349" w14:textId="52AF6353" w:rsidTr="0096230A">
        <w:tc>
          <w:tcPr>
            <w:tcW w:w="3452" w:type="dxa"/>
          </w:tcPr>
          <w:p w14:paraId="7FCDD236" w14:textId="2DC82BC4" w:rsidR="0096230A" w:rsidRDefault="0096230A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 w:rsidRPr="00C40BC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="00391BC7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00-1600</w:t>
            </w:r>
          </w:p>
          <w:p w14:paraId="6F239D1E" w14:textId="77777777" w:rsidR="0096230A" w:rsidRPr="00C40BC6" w:rsidRDefault="0096230A" w:rsidP="00BB02D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444F712C" w14:textId="721656AC" w:rsidR="0096230A" w:rsidRPr="007B3193" w:rsidRDefault="00AF7994" w:rsidP="009065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Lene Steensen 99490511</w:t>
            </w:r>
          </w:p>
        </w:tc>
        <w:tc>
          <w:tcPr>
            <w:tcW w:w="2835" w:type="dxa"/>
          </w:tcPr>
          <w:p w14:paraId="4F0F5F1A" w14:textId="71C98282" w:rsidR="0096230A" w:rsidRPr="007B3193" w:rsidRDefault="00AF7994" w:rsidP="009065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Mette Myklebust 93204660</w:t>
            </w:r>
          </w:p>
        </w:tc>
        <w:tc>
          <w:tcPr>
            <w:tcW w:w="1433" w:type="dxa"/>
          </w:tcPr>
          <w:p w14:paraId="2D825141" w14:textId="7185761B" w:rsidR="0096230A" w:rsidRDefault="0096230A" w:rsidP="009065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Rydding før avreise</w:t>
            </w:r>
          </w:p>
        </w:tc>
      </w:tr>
    </w:tbl>
    <w:p w14:paraId="1B03CAF2" w14:textId="16770025" w:rsidR="00DD3586" w:rsidRDefault="00DD3586" w:rsidP="00DD3586">
      <w:pPr>
        <w:rPr>
          <w:rFonts w:ascii="Arial" w:hAnsi="Arial" w:cs="Arial"/>
        </w:rPr>
      </w:pPr>
    </w:p>
    <w:sectPr w:rsidR="00DD3586" w:rsidSect="00DD35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6D"/>
    <w:rsid w:val="0004085C"/>
    <w:rsid w:val="000420D4"/>
    <w:rsid w:val="00046E2C"/>
    <w:rsid w:val="0008263C"/>
    <w:rsid w:val="00092B11"/>
    <w:rsid w:val="000C5B74"/>
    <w:rsid w:val="001B464F"/>
    <w:rsid w:val="001B65E8"/>
    <w:rsid w:val="001C52D6"/>
    <w:rsid w:val="001D1BEF"/>
    <w:rsid w:val="001D587B"/>
    <w:rsid w:val="00275AA2"/>
    <w:rsid w:val="002858BD"/>
    <w:rsid w:val="002E4005"/>
    <w:rsid w:val="002E626D"/>
    <w:rsid w:val="002F474A"/>
    <w:rsid w:val="00335FD4"/>
    <w:rsid w:val="00343E10"/>
    <w:rsid w:val="00355F6D"/>
    <w:rsid w:val="003647F4"/>
    <w:rsid w:val="00372DA2"/>
    <w:rsid w:val="00391BC7"/>
    <w:rsid w:val="003B426D"/>
    <w:rsid w:val="003C1A77"/>
    <w:rsid w:val="003D699F"/>
    <w:rsid w:val="003E6535"/>
    <w:rsid w:val="00401103"/>
    <w:rsid w:val="004148A6"/>
    <w:rsid w:val="00421D11"/>
    <w:rsid w:val="0049455C"/>
    <w:rsid w:val="004E4742"/>
    <w:rsid w:val="004F6A89"/>
    <w:rsid w:val="00510AB7"/>
    <w:rsid w:val="00515D79"/>
    <w:rsid w:val="005577BF"/>
    <w:rsid w:val="00563659"/>
    <w:rsid w:val="005770F0"/>
    <w:rsid w:val="00580862"/>
    <w:rsid w:val="00590D95"/>
    <w:rsid w:val="005B36E7"/>
    <w:rsid w:val="005B49B6"/>
    <w:rsid w:val="005D708C"/>
    <w:rsid w:val="00607A62"/>
    <w:rsid w:val="00621E89"/>
    <w:rsid w:val="006506FB"/>
    <w:rsid w:val="00661592"/>
    <w:rsid w:val="0068214B"/>
    <w:rsid w:val="00686A44"/>
    <w:rsid w:val="006B51A8"/>
    <w:rsid w:val="006D163D"/>
    <w:rsid w:val="00704A67"/>
    <w:rsid w:val="00723AD4"/>
    <w:rsid w:val="00725DEB"/>
    <w:rsid w:val="007457C2"/>
    <w:rsid w:val="00797BE9"/>
    <w:rsid w:val="007D3D67"/>
    <w:rsid w:val="007E3DCD"/>
    <w:rsid w:val="007F6B02"/>
    <w:rsid w:val="00816373"/>
    <w:rsid w:val="00826DFE"/>
    <w:rsid w:val="008625E5"/>
    <w:rsid w:val="00873A66"/>
    <w:rsid w:val="00893110"/>
    <w:rsid w:val="008934AE"/>
    <w:rsid w:val="008F79DF"/>
    <w:rsid w:val="009273ED"/>
    <w:rsid w:val="00944D63"/>
    <w:rsid w:val="0096230A"/>
    <w:rsid w:val="0098359E"/>
    <w:rsid w:val="00996321"/>
    <w:rsid w:val="009B1A78"/>
    <w:rsid w:val="009B77C1"/>
    <w:rsid w:val="009E3DB3"/>
    <w:rsid w:val="00A132C8"/>
    <w:rsid w:val="00A45494"/>
    <w:rsid w:val="00A815CB"/>
    <w:rsid w:val="00AB20A6"/>
    <w:rsid w:val="00AB2515"/>
    <w:rsid w:val="00AB25A0"/>
    <w:rsid w:val="00AD089C"/>
    <w:rsid w:val="00AD6AEC"/>
    <w:rsid w:val="00AF62E4"/>
    <w:rsid w:val="00AF7994"/>
    <w:rsid w:val="00B02493"/>
    <w:rsid w:val="00B57940"/>
    <w:rsid w:val="00B61213"/>
    <w:rsid w:val="00BB02DD"/>
    <w:rsid w:val="00BC095D"/>
    <w:rsid w:val="00BE3612"/>
    <w:rsid w:val="00C43369"/>
    <w:rsid w:val="00C63E2D"/>
    <w:rsid w:val="00C95638"/>
    <w:rsid w:val="00CA3A9B"/>
    <w:rsid w:val="00CC2A1F"/>
    <w:rsid w:val="00CF168E"/>
    <w:rsid w:val="00D05B95"/>
    <w:rsid w:val="00D53328"/>
    <w:rsid w:val="00D732D8"/>
    <w:rsid w:val="00D8029B"/>
    <w:rsid w:val="00D948E1"/>
    <w:rsid w:val="00DA07AF"/>
    <w:rsid w:val="00DB334A"/>
    <w:rsid w:val="00DD3586"/>
    <w:rsid w:val="00DF43A6"/>
    <w:rsid w:val="00E14757"/>
    <w:rsid w:val="00E31AD7"/>
    <w:rsid w:val="00E5071D"/>
    <w:rsid w:val="00E65BA3"/>
    <w:rsid w:val="00E82E1B"/>
    <w:rsid w:val="00E866C2"/>
    <w:rsid w:val="00E869F9"/>
    <w:rsid w:val="00EA1ED4"/>
    <w:rsid w:val="00ED0BD3"/>
    <w:rsid w:val="00ED178C"/>
    <w:rsid w:val="00EF6930"/>
    <w:rsid w:val="00F419E1"/>
    <w:rsid w:val="00F5410C"/>
    <w:rsid w:val="00F60D01"/>
    <w:rsid w:val="00F63BC8"/>
    <w:rsid w:val="00FA10AD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71E2"/>
  <w15:docId w15:val="{781CB84B-8623-471E-AB8C-A9AEC195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26D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4757"/>
    <w:rPr>
      <w:rFonts w:ascii="Tahoma" w:eastAsia="Calibri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577BF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945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45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457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Bremnes IL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</dc:creator>
  <cp:lastModifiedBy>Elin Mariboe</cp:lastModifiedBy>
  <cp:revision>5</cp:revision>
  <cp:lastPrinted>2017-04-04T06:22:00Z</cp:lastPrinted>
  <dcterms:created xsi:type="dcterms:W3CDTF">2019-05-24T08:26:00Z</dcterms:created>
  <dcterms:modified xsi:type="dcterms:W3CDTF">2019-06-08T12:23:00Z</dcterms:modified>
</cp:coreProperties>
</file>